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DE6E" w14:textId="51EFAABA" w:rsidR="00674D10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คำอธิบายแบบรายงานผลการดำเนินงานตามแผนปฏิบัติราชการประจำปีงบประมาณ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พ.ศ.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1B73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</w:p>
    <w:p w14:paraId="46AFE95E" w14:textId="77777777" w:rsidR="002812C4" w:rsidRPr="002812C4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ของจังหวัดและกลุ่มจังหวัด</w:t>
      </w:r>
    </w:p>
    <w:p w14:paraId="659898F5" w14:textId="77777777" w:rsidR="002812C4" w:rsidRPr="003A150B" w:rsidRDefault="003A150B" w:rsidP="003B23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แบบรายงานมี 2 แบบ คือ </w:t>
      </w:r>
    </w:p>
    <w:p w14:paraId="2A30D8BB" w14:textId="30A1A6E3" w:rsidR="004F47CF" w:rsidRPr="002812C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DA60CA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 01/256</w:t>
      </w:r>
      <w:r w:rsidR="006D73E7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2812C4" w:rsidRPr="002812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ให้กรอกข้อมูลเฉพาะโครงการ/กิจ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กรรมที่ได้รับงบประมาณตาม พ.ร.บ.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งบประมาณรายจ่ายประจำปีงบประมาณ </w:t>
      </w:r>
      <w:r w:rsidR="004F47CF"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พ.ศ. 256</w:t>
      </w:r>
      <w:r w:rsidR="006D73E7" w:rsidRPr="000C54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</w:t>
      </w:r>
      <w:r w:rsidR="004F47CF" w:rsidRPr="000C54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รายงานครั้งแรก</w:t>
      </w:r>
      <w:r w:rsidR="003B23DB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ภายใน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วันที่ 5 </w:t>
      </w:r>
      <w:r w:rsidR="00863D8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ธันวาคม</w:t>
      </w:r>
      <w:r w:rsidR="00BB6BB9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</w:t>
      </w:r>
      <w:r w:rsidR="001B733E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="00D55548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</w:p>
    <w:p w14:paraId="2EF73CBA" w14:textId="4D50A341" w:rsidR="004F47CF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B23D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</w:t>
      </w:r>
      <w:r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2812C4" w:rsidRPr="000C54C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แบบรายงาน 02/256</w:t>
      </w:r>
      <w:r w:rsidR="006D73E7" w:rsidRPr="000C54C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6</w:t>
      </w:r>
      <w:r w:rsidR="002812C4" w:rsidRPr="000C54CA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รายงานโครงการใหม่ที่เกิดจากการโอน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เปลี่ยนแปลง/เงินเหลือจ่าย</w:t>
      </w:r>
      <w:r w:rsidR="004F47CF" w:rsidRPr="000C54CA">
        <w:rPr>
          <w:rFonts w:ascii="TH SarabunPSK" w:hAnsi="TH SarabunPSK" w:cs="TH SarabunPSK" w:hint="cs"/>
          <w:spacing w:val="2"/>
          <w:sz w:val="32"/>
          <w:szCs w:val="32"/>
          <w:cs/>
        </w:rPr>
        <w:t>/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>อื่น ๆ โดยจังหวัดและกลุ่มจังหวัด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 xml:space="preserve">รายงานครั้งแรกวันที่ 5 </w:t>
      </w:r>
      <w:r w:rsidR="00863D8F" w:rsidRPr="000C54CA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D55548" w:rsidRPr="000C54CA">
        <w:rPr>
          <w:rFonts w:ascii="TH SarabunPSK" w:hAnsi="TH SarabunPSK" w:cs="TH SarabunPSK" w:hint="cs"/>
          <w:sz w:val="32"/>
          <w:szCs w:val="32"/>
          <w:cs/>
        </w:rPr>
        <w:t>5</w:t>
      </w:r>
      <w:r w:rsidR="003B23DB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BB6BB9">
        <w:rPr>
          <w:rFonts w:ascii="TH SarabunPSK" w:hAnsi="TH SarabunPSK" w:cs="TH SarabunPSK" w:hint="cs"/>
          <w:sz w:val="32"/>
          <w:szCs w:val="32"/>
          <w:cs/>
        </w:rPr>
        <w:t>ไม่มีโครงการ/กิจกรรมดังกล่าวให้รายงานว่า ไม่มีโครงการ/กิจกรรม</w:t>
      </w:r>
      <w:r w:rsidR="004F47CF">
        <w:rPr>
          <w:rFonts w:ascii="TH SarabunPSK" w:hAnsi="TH SarabunPSK" w:cs="TH SarabunPSK" w:hint="cs"/>
          <w:sz w:val="32"/>
          <w:szCs w:val="32"/>
          <w:cs/>
        </w:rPr>
        <w:t xml:space="preserve">เพิ่มเติมจาก พ.ร.บ. </w:t>
      </w:r>
      <w:r w:rsidR="004F47CF" w:rsidRPr="004F47CF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งบประมาณรายจ่ายประจำปีงบประมาณ พ.ศ. 256</w:t>
      </w:r>
      <w:r w:rsidR="006D73E7"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5DE16749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ข.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คำอธิบายแบบรายงาน ดังนี้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(แบบรายงานทั้ง 2 แบบใช้คำอธิบายเดียวกัน)</w:t>
      </w:r>
    </w:p>
    <w:p w14:paraId="2B4452CF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(2)</w:t>
      </w:r>
      <w:r w:rsidRP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แผนการดำเนินงาน/แผนการจัดซื้อจัดจ้าง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ดังนี้</w:t>
      </w:r>
    </w:p>
    <w:p w14:paraId="77298944" w14:textId="77777777" w:rsidR="003A150B" w:rsidRPr="001B3D30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โครงการ/กิจกรรม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u w:val="single"/>
          <w:cs/>
        </w:rPr>
        <w:t>ที่ไม่ต้อง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จัดซื้อจัดจ้าง ให้ระบุเดือนที่จะดำเนินการตามปีปฏิทิน</w:t>
      </w:r>
      <w:r w:rsidR="001B3D3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0F83ED24" w14:textId="2768AD8B" w:rsidR="003A150B" w:rsidRPr="000C54CA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(2.2)</w:t>
      </w:r>
      <w:r w:rsidRPr="001B3D3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โครงการ/กิจกรรม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ที่ต้อง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จัดซื้อจัดจ้าง ให้ระบุเดือนที่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จะประกาศ</w:t>
      </w:r>
      <w:r w:rsidR="000C54CA" w:rsidRPr="000C54CA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u w:val="single"/>
          <w:cs/>
        </w:rPr>
        <w:t>แผน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จัดซื้อจัดจ้าง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ตามปีปฏิทิน</w:t>
      </w:r>
    </w:p>
    <w:p w14:paraId="532D463C" w14:textId="77777777" w:rsidR="001B3D30" w:rsidRDefault="001B3D30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D30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โดยให้</w:t>
      </w:r>
      <w:r w:rsidR="00A87B3B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กรอกข้อมูล</w:t>
      </w:r>
      <w:r w:rsidR="003B23DB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 xml:space="preserve"> </w:t>
      </w:r>
      <w:r w:rsidRPr="001B3D30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ดังนี้</w:t>
      </w:r>
      <w:r w:rsidR="00DA60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DF1E52" w:rsidRPr="00DA60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</w:t>
      </w:r>
      <w:r w:rsidR="00DF1E52" w:rsidRPr="00DA60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AEC4291" w14:textId="54271958" w:rsidR="001B3D30" w:rsidRPr="001B3D30" w:rsidRDefault="001B3D30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</w:pPr>
      <w:r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      : 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จะดำเนินการในเดือนธันวาคม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256</w:t>
      </w:r>
      <w:r w:rsidR="006D73E7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5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ให้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กรอกข้อมูล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</w:t>
      </w:r>
      <w:r w:rsidR="003A150B" w:rsidRPr="001B3D30">
        <w:rPr>
          <w:rFonts w:ascii="TH SarabunPSK" w:eastAsia="Times New Roman" w:hAnsi="TH SarabunPSK" w:cs="TH SarabunPSK"/>
          <w:b/>
          <w:bCs/>
          <w:color w:val="000000"/>
          <w:spacing w:val="-6"/>
          <w:sz w:val="32"/>
          <w:szCs w:val="32"/>
          <w:cs/>
        </w:rPr>
        <w:t>12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/256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5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ซึ่ง </w:t>
      </w:r>
      <w:r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excel 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จะปรับข้อมูลอัตโนมัติเป็น 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ธ.ค.-6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5</w:t>
      </w:r>
    </w:p>
    <w:p w14:paraId="24C27531" w14:textId="6A711BD9" w:rsidR="003A150B" w:rsidRPr="003A150B" w:rsidRDefault="001B3D30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      </w:t>
      </w:r>
      <w:r w:rsidR="00DF1E52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:</w:t>
      </w:r>
      <w:r w:rsidR="003A150B" w:rsidRPr="003A150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จะประกาศจัดซื้อจัดจ้างในเดือนมกราคม</w:t>
      </w:r>
      <w:r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 xml:space="preserve"> 256</w:t>
      </w:r>
      <w:r w:rsidR="006D73E7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>6</w:t>
      </w:r>
      <w:r w:rsidR="003A150B" w:rsidRPr="003A150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ให้</w:t>
      </w:r>
      <w:r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กรอกข้อมูล</w:t>
      </w:r>
      <w:r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 </w:t>
      </w:r>
      <w:r w:rsidRPr="00A87B3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</w:rPr>
        <w:t>1/256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pacing w:val="-2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 </w:t>
      </w:r>
      <w:r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ซึ่ง </w:t>
      </w:r>
      <w:r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excel </w:t>
      </w:r>
      <w:r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จะปรับข้อมูลอัตโนมัติเป็น </w:t>
      </w:r>
      <w:r w:rsidR="00A87B3B" w:rsidRPr="00A87B3B">
        <w:rPr>
          <w:rFonts w:ascii="TH SarabunPSK" w:eastAsia="Times New Roman" w:hAnsi="TH SarabunPSK" w:cs="TH SarabunPSK" w:hint="cs"/>
          <w:b/>
          <w:bCs/>
          <w:color w:val="000000"/>
          <w:spacing w:val="-2"/>
          <w:sz w:val="32"/>
          <w:szCs w:val="32"/>
          <w:cs/>
        </w:rPr>
        <w:t>ม</w:t>
      </w:r>
      <w:r w:rsidRPr="00A87B3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  <w:cs/>
        </w:rPr>
        <w:t>.ค.-</w:t>
      </w:r>
      <w:r w:rsidR="003B23D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</w:rPr>
        <w:t>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pacing w:val="-2"/>
          <w:sz w:val="32"/>
          <w:szCs w:val="32"/>
          <w:cs/>
        </w:rPr>
        <w:t>6</w:t>
      </w:r>
    </w:p>
    <w:p w14:paraId="53169B56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ผลการดำเนินงาน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ให้ระบุสถานะโครงการ/กิจกรรม ดังนี้</w:t>
      </w:r>
    </w:p>
    <w:p w14:paraId="25521779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งบดำเนินงาน/งบรายจ่ายอื่น ให้ระบุสถานะการดำเนินงาน ดังนี้</w:t>
      </w:r>
    </w:p>
    <w:p w14:paraId="595B3FA4" w14:textId="77777777" w:rsidR="003A150B" w:rsidRP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อยู่ระหว่างขออนุมัติโครงการ</w:t>
      </w:r>
    </w:p>
    <w:p w14:paraId="1CA569BF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อนุมัติโครงการแล้ว อยู่ระหว่างดำเนินการ</w:t>
      </w:r>
    </w:p>
    <w:p w14:paraId="10D67ED6" w14:textId="77777777" w:rsid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bookmarkStart w:id="0" w:name="OLE_LINK1"/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ดำเนินโครงการแล้ว อยู่ระหว่างเบิกจ่าย</w:t>
      </w:r>
      <w:bookmarkEnd w:id="0"/>
    </w:p>
    <w:p w14:paraId="0FCC7EEF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332E4A3A" w14:textId="383DE4DA" w:rsidR="00F105C2" w:rsidRPr="00C9181E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F537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คือ </w:t>
      </w:r>
      <w:r w:rsidRP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ดำเนินโครงการ/กิจกรรมแล้วเสร็จ</w:t>
      </w:r>
      <w:r w:rsidR="00C9181E">
        <w:rPr>
          <w:rFonts w:ascii="TH SarabunPSK" w:eastAsia="Times New Roman" w:hAnsi="TH SarabunPSK" w:cs="TH SarabunPSK"/>
          <w:color w:val="000000"/>
          <w:sz w:val="32"/>
          <w:szCs w:val="32"/>
        </w:rPr>
        <w:t>/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เบิกจ่ายแล้วเสร็จ</w:t>
      </w:r>
    </w:p>
    <w:p w14:paraId="11E25DC7" w14:textId="77777777" w:rsidR="003A150B" w:rsidRPr="00DF1E52" w:rsidRDefault="00DF1E5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*</w:t>
      </w:r>
      <w:r w:rsidR="003A150B" w:rsidRPr="00DF1E52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กรณีงบดำเนินงาน/งบรายจ่ายอื่นที่ต้องมีการจัดซื้อจัดจ้างให้ระบุหมายเลขสถานะการดำเนินงานเช่นเดียวกับงบลงทุน</w:t>
      </w:r>
    </w:p>
    <w:p w14:paraId="34345271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(3.2)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งบลงทุน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ให้ระบุสถานะการดำเนินงาน ดังนี้</w:t>
      </w:r>
    </w:p>
    <w:p w14:paraId="564B86E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อยู่ระหว่างขออนุมัติโครงการ</w:t>
      </w:r>
    </w:p>
    <w:p w14:paraId="2A831B32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02B70763" w14:textId="3EBC0554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อยู่ระหว่างจัดทำร่างขอบเขต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 w:rsidR="005E2E6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รายละเอียดลักษณะเฉพาะ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ของพัสดุ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SPEC)/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หรือแบบรูปรายการก่อสร้าง</w:t>
      </w:r>
    </w:p>
    <w:p w14:paraId="362808D0" w14:textId="77777777" w:rsidR="005E2E6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จัดทำ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รายงานขอซื้อขอจ้าง</w:t>
      </w:r>
    </w:p>
    <w:p w14:paraId="42A3199C" w14:textId="3A58D23D" w:rsidR="003A150B" w:rsidRPr="003A150B" w:rsidRDefault="005E2E64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อยู่ระหว่างรอการอนุมัติ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รายงานขอซื้อขอจ้าง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หัวหน้าหน่วยงาน</w:t>
      </w:r>
    </w:p>
    <w:p w14:paraId="061A5BCE" w14:textId="4800689A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อยู่ระหว่างประกาศจัดซื้อจัดจ้าง/ทำหนังสือเชิญชวน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/ประกาศเชิญชวน</w:t>
      </w:r>
    </w:p>
    <w:p w14:paraId="3C40A80E" w14:textId="386BBE1C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อยู่ระหว่างพิจารณาผล/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เสนอหัวหน้าส่วนราชการเห็นชอบผลการจัดซื้อจัดจ้าง/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ขออนุมัติผลการจัดซื้อจัดจ้าง</w:t>
      </w:r>
    </w:p>
    <w:p w14:paraId="177C0019" w14:textId="5B64D35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อยู่ระหว่างประกาศผลผู้ได้รับการคัดเลือก (รอลงนาม) </w:t>
      </w:r>
    </w:p>
    <w:p w14:paraId="0B1C7ED9" w14:textId="194E0A0D" w:rsidR="00F105C2" w:rsidRP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9747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747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อยู่ระหว่างอุทธรณ์ผลการจัดซื้อจัดจ้าง</w:t>
      </w:r>
    </w:p>
    <w:p w14:paraId="5F3B1469" w14:textId="0D42833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ลงนามแล้ว อยู่ระหว่างนำเข้าระบบ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GFMIS </w:t>
      </w:r>
    </w:p>
    <w:p w14:paraId="788AE838" w14:textId="290E7E97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ก่อหนี้แล้ว</w:t>
      </w:r>
    </w:p>
    <w:p w14:paraId="03FB91A7" w14:textId="349BB18F" w:rsidR="00A87B3B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ดำเนินโครงการ/กิจกรรมแล้วเสร็จ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/เบิกจ่ายแล้วเสร็จ</w:t>
      </w:r>
    </w:p>
    <w:p w14:paraId="7B91EF4E" w14:textId="59733951" w:rsidR="00916D27" w:rsidRDefault="008A024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024D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หมายเลข </w:t>
      </w:r>
      <w:r w:rsidRPr="008A024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กรณีงบลงทุนที่หน่วยงานดำเนินการเอง</w:t>
      </w:r>
    </w:p>
    <w:p w14:paraId="650F56F5" w14:textId="7CFDA418" w:rsidR="003B23DB" w:rsidRP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3B2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 ๆ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พร้อมระบุคำอธิบายในข้อ (4) หมายเหตุ</w:t>
      </w:r>
    </w:p>
    <w:p w14:paraId="1887E40D" w14:textId="1CFB83CE" w:rsid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 *</w:t>
      </w:r>
      <w:r w:rsidRPr="003B23D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งบลงทุน</w:t>
      </w:r>
      <w:r w:rsidR="00A52D4B" w:rsidRPr="00A52D4B">
        <w:rPr>
          <w:rFonts w:ascii="TH SarabunPSK" w:eastAsia="Times New Roman" w:hAnsi="TH SarabunPSK" w:cs="TH SarabunPSK" w:hint="cs"/>
          <w:color w:val="FF0000"/>
          <w:sz w:val="32"/>
          <w:szCs w:val="32"/>
          <w:u w:val="single"/>
          <w:cs/>
        </w:rPr>
        <w:t>ห้าม</w:t>
      </w:r>
      <w:r w:rsidRPr="00A52D4B">
        <w:rPr>
          <w:rFonts w:ascii="TH SarabunPSK" w:eastAsia="Times New Roman" w:hAnsi="TH SarabunPSK" w:cs="TH SarabunPSK" w:hint="cs"/>
          <w:color w:val="FF0000"/>
          <w:sz w:val="32"/>
          <w:szCs w:val="32"/>
          <w:u w:val="single"/>
          <w:cs/>
        </w:rPr>
        <w:t>ระบุ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หมายเลข 2 หรือ 3 ตามสถานะของงบดำเนินงานหรืองบรายจ่ายอื่น</w:t>
      </w:r>
    </w:p>
    <w:p w14:paraId="3044818B" w14:textId="77777777" w:rsidR="00DD2935" w:rsidRDefault="003A150B" w:rsidP="003B23DB">
      <w:pPr>
        <w:spacing w:before="120"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ข้อ (3.4) เหตุผล/ปัญหา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ให้ระบุสาเหตุ/ปัญหาในกรณีที่ไม่</w:t>
      </w:r>
      <w:r w:rsid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สามารถดำเนินการได้ตามแผน ดังนี้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สถานที่ไม่ได้รับอนุญาต    </w:t>
      </w:r>
    </w:p>
    <w:p w14:paraId="4F2A7B8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เปลี่ยนสถานที่ดำเนินการ       </w:t>
      </w:r>
    </w:p>
    <w:p w14:paraId="2BD1AF34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หน่วยงานตรวจสอบภายในทักท้วง            </w:t>
      </w:r>
    </w:p>
    <w:p w14:paraId="263B2A78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งบประมาณซ้ำซ้อน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ซ้ำซ้อนกับหน่วยงานใดให้ระบุในข้อหมายเหตุ (4)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46D9097F" w14:textId="21434919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ไม่มีผู้รับจ้าง/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จัดซื้อจัดจ้างหลายครั้ง</w:t>
      </w:r>
      <w:r w:rsidR="008626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915635" w:rsidRPr="0091563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ระหว่างอุทธรณ์ผลการจัดซื้อจัดจ้าง</w:t>
      </w:r>
    </w:p>
    <w:p w14:paraId="0F4E270E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เปลี่ยนรูปแบบกิจกรรม/ประเภทงบประมาณ/สิ่งก่อสร้าง          </w:t>
      </w:r>
    </w:p>
    <w:p w14:paraId="443CF65D" w14:textId="7870CC6B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ยกเลิก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ให้ระบุ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เหตุผล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ในข้อหมายเหตุ (4)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</w:t>
      </w:r>
    </w:p>
    <w:p w14:paraId="0C819EB0" w14:textId="4D46B0DC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ดำเนินการตามห้วงเวลา ฤดูกาล เทศกาล วันสำคัญ เป็นต้น   </w:t>
      </w:r>
    </w:p>
    <w:p w14:paraId="63B18E3E" w14:textId="66EF889D" w:rsid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2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 w:rsidRP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 เหตุผล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อื่น ๆ พร้อมระบุคำอธิบายในข้อ (4) หมายเหตุ</w:t>
      </w:r>
    </w:p>
    <w:p w14:paraId="2DAAC53A" w14:textId="77777777" w:rsidR="009D70C7" w:rsidRPr="00F04931" w:rsidRDefault="009D70C7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F04931">
        <w:rPr>
          <w:rFonts w:ascii="TH SarabunPSK" w:eastAsia="Times New Roman" w:hAnsi="TH SarabunPSK" w:cs="TH SarabunPSK"/>
          <w:color w:val="FF0000"/>
          <w:sz w:val="32"/>
          <w:szCs w:val="32"/>
        </w:rPr>
        <w:t>*</w:t>
      </w:r>
      <w:r w:rsidR="003B23DB">
        <w:rPr>
          <w:rFonts w:ascii="TH SarabunPSK" w:eastAsia="Times New Roman" w:hAnsi="TH SarabunPSK" w:cs="TH SarabunPSK"/>
          <w:color w:val="FF0000"/>
          <w:sz w:val="32"/>
          <w:szCs w:val="32"/>
        </w:rPr>
        <w:t>*</w:t>
      </w:r>
      <w:r w:rsidRPr="00F04931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* </w:t>
      </w:r>
      <w:r w:rsidRPr="00F04931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กรณีต้องการอธิบาย</w:t>
      </w:r>
      <w:r w:rsidR="00D02479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ใด ๆ เกี่ยวกับโครงการ/กิจกรรมนั้น ๆ </w:t>
      </w:r>
      <w:r w:rsidRPr="00F04931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เพิ่มเติม</w:t>
      </w:r>
      <w:r w:rsidR="00D02479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Pr="00F04931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ให้ระบุใน</w:t>
      </w:r>
      <w:r w:rsidR="00D02479" w:rsidRPr="00D0247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ข้อ</w:t>
      </w:r>
      <w:r w:rsidRPr="00D0247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(</w:t>
      </w:r>
      <w:r w:rsidR="00C8531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D02479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F04931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หมายเหตุ</w:t>
      </w:r>
    </w:p>
    <w:p w14:paraId="0B5D20B5" w14:textId="25F6CEBB" w:rsidR="001B733E" w:rsidRDefault="009D70C7" w:rsidP="003B23D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70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ค.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รายงานผลทุกวันที่ 5 ของทุกเดือน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เริ่มรายงานครั้งแรกวันที่ 5 </w:t>
      </w:r>
      <w:r w:rsidR="00863D8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ธันวาคม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256</w:t>
      </w:r>
      <w:r w:rsidR="00D5554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และขอให้ส่ง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เป็นไฟล์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Microsoft Excel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 - Mail : </w:t>
      </w:r>
      <w:proofErr w:type="spellStart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reportpad</w:t>
      </w:r>
      <w:proofErr w:type="spellEnd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62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@gmail.com 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อีกทางหนึ่งด้วย</w:t>
      </w:r>
    </w:p>
    <w:p w14:paraId="0EBC830B" w14:textId="1E439013" w:rsidR="003A150B" w:rsidRDefault="003B23D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โทร 02 222 7821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สื่อสาร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มท.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50431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</w:t>
      </w:r>
      <w:r w:rsidR="002350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0970</w:t>
      </w:r>
    </w:p>
    <w:p w14:paraId="3F4CA930" w14:textId="3FAE3358" w:rsidR="000C54CA" w:rsidRPr="000C54CA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ง.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ผู้รายรายงาน</w:t>
      </w: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เจ้าหน้าที่ที่รับผิดชอบ</w:t>
      </w:r>
    </w:p>
    <w:p w14:paraId="0CEBDC22" w14:textId="0F465632" w:rsidR="00833492" w:rsidRPr="0073712D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A7C1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ผู้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รับรองข้อมูล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ผวจ./รอง ผวจ./หน.สนจ./ผอ.กลุ่มยุทธศาสตร์ฯ</w:t>
      </w:r>
    </w:p>
    <w:p w14:paraId="4F68AE89" w14:textId="77777777" w:rsidR="00DD2935" w:rsidRDefault="00833492" w:rsidP="00AF5373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*****************</w:t>
      </w:r>
    </w:p>
    <w:sectPr w:rsidR="00DD2935" w:rsidSect="002812C4">
      <w:pgSz w:w="11906" w:h="16838"/>
      <w:pgMar w:top="141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2304"/>
    <w:multiLevelType w:val="hybridMultilevel"/>
    <w:tmpl w:val="1304F590"/>
    <w:lvl w:ilvl="0" w:tplc="45BEDD8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06"/>
    <w:rsid w:val="000B670B"/>
    <w:rsid w:val="000C54CA"/>
    <w:rsid w:val="000F4876"/>
    <w:rsid w:val="001B3D30"/>
    <w:rsid w:val="001B733E"/>
    <w:rsid w:val="001E6C2A"/>
    <w:rsid w:val="002350A7"/>
    <w:rsid w:val="00261CB5"/>
    <w:rsid w:val="002812C4"/>
    <w:rsid w:val="00294AC2"/>
    <w:rsid w:val="00295193"/>
    <w:rsid w:val="0031152B"/>
    <w:rsid w:val="00390208"/>
    <w:rsid w:val="003A150B"/>
    <w:rsid w:val="003A7C1A"/>
    <w:rsid w:val="003B23DB"/>
    <w:rsid w:val="003F292B"/>
    <w:rsid w:val="004F47CF"/>
    <w:rsid w:val="00525BEA"/>
    <w:rsid w:val="00555014"/>
    <w:rsid w:val="005E2E64"/>
    <w:rsid w:val="00674D10"/>
    <w:rsid w:val="006D73E7"/>
    <w:rsid w:val="006F41D5"/>
    <w:rsid w:val="0073712D"/>
    <w:rsid w:val="00785714"/>
    <w:rsid w:val="007B62A1"/>
    <w:rsid w:val="007E0365"/>
    <w:rsid w:val="007F604A"/>
    <w:rsid w:val="00833492"/>
    <w:rsid w:val="0085669D"/>
    <w:rsid w:val="008626AB"/>
    <w:rsid w:val="00863D8F"/>
    <w:rsid w:val="008A024D"/>
    <w:rsid w:val="00915635"/>
    <w:rsid w:val="00916D27"/>
    <w:rsid w:val="009747C7"/>
    <w:rsid w:val="009C0087"/>
    <w:rsid w:val="009D70C7"/>
    <w:rsid w:val="00A321CE"/>
    <w:rsid w:val="00A52D4B"/>
    <w:rsid w:val="00A87B3B"/>
    <w:rsid w:val="00AE13FA"/>
    <w:rsid w:val="00AF5373"/>
    <w:rsid w:val="00B03D06"/>
    <w:rsid w:val="00BA313F"/>
    <w:rsid w:val="00BB6BB9"/>
    <w:rsid w:val="00C47ACA"/>
    <w:rsid w:val="00C8531D"/>
    <w:rsid w:val="00C9181E"/>
    <w:rsid w:val="00D02479"/>
    <w:rsid w:val="00D0512F"/>
    <w:rsid w:val="00D55548"/>
    <w:rsid w:val="00DA60CA"/>
    <w:rsid w:val="00DB491E"/>
    <w:rsid w:val="00DC4AA3"/>
    <w:rsid w:val="00DD2935"/>
    <w:rsid w:val="00DF1E52"/>
    <w:rsid w:val="00F04931"/>
    <w:rsid w:val="00F105C2"/>
    <w:rsid w:val="00FC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BE2"/>
  <w15:docId w15:val="{91CA7953-A88A-4488-B934-129C88FD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DELL_MOI</dc:creator>
  <cp:keywords/>
  <dc:description/>
  <cp:lastModifiedBy>moi-23082022</cp:lastModifiedBy>
  <cp:revision>17</cp:revision>
  <cp:lastPrinted>2022-09-12T08:57:00Z</cp:lastPrinted>
  <dcterms:created xsi:type="dcterms:W3CDTF">2022-09-12T06:51:00Z</dcterms:created>
  <dcterms:modified xsi:type="dcterms:W3CDTF">2022-09-15T03:57:00Z</dcterms:modified>
</cp:coreProperties>
</file>